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D4E" w:rsidRPr="00D27E1B" w:rsidRDefault="00602D4E" w:rsidP="00BD3A10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b/>
          <w:sz w:val="24"/>
          <w:szCs w:val="24"/>
          <w:lang w:val="sr-Cyrl-RS"/>
        </w:rPr>
        <w:t>Прилог 9</w:t>
      </w:r>
    </w:p>
    <w:p w:rsidR="00602D4E" w:rsidRPr="00D27E1B" w:rsidRDefault="00602D4E" w:rsidP="00602D4E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D27E1B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ЛИСТА ПОВРЕДА КОДЕКСА ПОНАШАЊА ЗАПОСЛЕНИХ У УПРАВИ ЗА ИНДИРЕКТНО ОПОРЕЗИВАЊЕ КОЈЕ ЗА ПОСЉЕДИЦУ ИМАЈУ ДИСЦИПЛИНСКУ ОДГОВОРНОСТ ЗАПОСЛЕНОГ</w:t>
      </w:r>
    </w:p>
    <w:p w:rsidR="00852D85" w:rsidRDefault="00852D85" w:rsidP="00BD3A1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EC8" w:rsidRDefault="00562EC8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52D85">
        <w:rPr>
          <w:rFonts w:ascii="Times New Roman" w:hAnsi="Times New Roman" w:cs="Times New Roman"/>
          <w:b/>
          <w:sz w:val="24"/>
          <w:szCs w:val="24"/>
          <w:lang w:val="sr-Cyrl-RS"/>
        </w:rPr>
        <w:t>Лакше повреде:</w:t>
      </w:r>
    </w:p>
    <w:p w:rsidR="00852D85" w:rsidRPr="00852D85" w:rsidRDefault="00852D85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02D4E" w:rsidRPr="00D27E1B" w:rsidRDefault="00602D4E" w:rsidP="00602D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Непопуњавање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>Изјаве о упознавању са Кодексом понашања запослених у У</w:t>
      </w:r>
      <w:r w:rsidR="00180A3F">
        <w:rPr>
          <w:rFonts w:ascii="Times New Roman" w:hAnsi="Times New Roman" w:cs="Times New Roman"/>
          <w:sz w:val="24"/>
          <w:szCs w:val="24"/>
          <w:lang w:val="sr-Cyrl-RS"/>
        </w:rPr>
        <w:t>прави за индиректно опорезивање</w:t>
      </w:r>
      <w:r w:rsidR="00180A3F" w:rsidRPr="00180A3F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180A3F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AA658C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</w:t>
      </w:r>
      <w:r w:rsidR="00AA658C">
        <w:rPr>
          <w:rFonts w:ascii="Times New Roman" w:hAnsi="Times New Roman" w:cs="Times New Roman"/>
          <w:sz w:val="20"/>
          <w:szCs w:val="20"/>
          <w:lang w:val="sr-Latn-BA"/>
        </w:rPr>
        <w:t>............</w:t>
      </w:r>
      <w:r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>члан 3. став (1)</w:t>
      </w:r>
    </w:p>
    <w:p w:rsidR="00602D4E" w:rsidRPr="00D27E1B" w:rsidRDefault="00572C4D" w:rsidP="00602D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bCs/>
          <w:sz w:val="24"/>
          <w:szCs w:val="24"/>
          <w:lang w:val="sr-Cyrl-RS"/>
        </w:rPr>
        <w:t>Непријављивање грешке у обрачуну плате или накнаде</w:t>
      </w:r>
      <w:r w:rsidR="00962247" w:rsidRPr="00AA658C">
        <w:rPr>
          <w:rFonts w:ascii="Times New Roman" w:hAnsi="Times New Roman" w:cs="Times New Roman"/>
          <w:bCs/>
          <w:sz w:val="20"/>
          <w:szCs w:val="20"/>
          <w:lang w:val="sr-Cyrl-RS"/>
        </w:rPr>
        <w:t>..</w:t>
      </w:r>
      <w:r w:rsidR="00AA658C">
        <w:rPr>
          <w:rFonts w:ascii="Times New Roman" w:hAnsi="Times New Roman" w:cs="Times New Roman"/>
          <w:bCs/>
          <w:sz w:val="20"/>
          <w:szCs w:val="20"/>
          <w:lang w:val="sr-Cyrl-RS"/>
        </w:rPr>
        <w:t>....................</w:t>
      </w:r>
      <w:r w:rsidR="00DB01EF" w:rsidRPr="00AA658C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члан 4. став (5</w:t>
      </w:r>
      <w:r w:rsidR="00962247" w:rsidRPr="00AA658C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)</w:t>
      </w:r>
    </w:p>
    <w:p w:rsidR="00572C4D" w:rsidRPr="00D27E1B" w:rsidRDefault="00572C4D" w:rsidP="00572C4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Нељубазан и непажљив однос према странкама</w:t>
      </w:r>
      <w:r w:rsidR="00E75827" w:rsidRPr="00AA658C">
        <w:rPr>
          <w:rFonts w:ascii="Times New Roman" w:hAnsi="Times New Roman" w:cs="Times New Roman"/>
          <w:sz w:val="20"/>
          <w:szCs w:val="20"/>
          <w:lang w:val="sr-Cyrl-RS"/>
        </w:rPr>
        <w:t>................................</w:t>
      </w:r>
      <w:r w:rsidR="00AA658C">
        <w:rPr>
          <w:rFonts w:ascii="Times New Roman" w:hAnsi="Times New Roman" w:cs="Times New Roman"/>
          <w:sz w:val="20"/>
          <w:szCs w:val="20"/>
          <w:lang w:val="sr-Latn-BA"/>
        </w:rPr>
        <w:t>......</w:t>
      </w:r>
      <w:r w:rsidR="00E75827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>члан 6. став (1)</w:t>
      </w:r>
    </w:p>
    <w:p w:rsidR="003339B0" w:rsidRPr="00D27E1B" w:rsidRDefault="003339B0" w:rsidP="003339B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Пропуштање иден</w:t>
      </w:r>
      <w:r w:rsidR="002A568A" w:rsidRPr="00D27E1B">
        <w:rPr>
          <w:rFonts w:ascii="Times New Roman" w:hAnsi="Times New Roman" w:cs="Times New Roman"/>
          <w:sz w:val="24"/>
          <w:szCs w:val="24"/>
          <w:lang w:val="sr-Cyrl-RS"/>
        </w:rPr>
        <w:t>тификовања при раду са странкама</w:t>
      </w:r>
      <w:r w:rsidR="002A568A" w:rsidRPr="00AA658C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 w:rsidR="00AA658C">
        <w:rPr>
          <w:rFonts w:ascii="Times New Roman" w:hAnsi="Times New Roman" w:cs="Times New Roman"/>
          <w:sz w:val="20"/>
          <w:szCs w:val="20"/>
          <w:lang w:val="sr-Latn-BA"/>
        </w:rPr>
        <w:t>....</w:t>
      </w:r>
      <w:r w:rsidR="002A568A" w:rsidRPr="00AA658C">
        <w:rPr>
          <w:rFonts w:ascii="Times New Roman" w:hAnsi="Times New Roman" w:cs="Times New Roman"/>
          <w:sz w:val="20"/>
          <w:szCs w:val="20"/>
          <w:lang w:val="sr-Cyrl-RS"/>
        </w:rPr>
        <w:t>..............</w:t>
      </w:r>
      <w:r w:rsidR="002A568A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>члан 6. став (2)</w:t>
      </w:r>
    </w:p>
    <w:p w:rsidR="00EF4BD1" w:rsidRPr="00C93FEC" w:rsidRDefault="00EF4BD1" w:rsidP="00EF4BD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Пушење у службеним просторијама Управе, осим у за то одређеном простору</w:t>
      </w:r>
      <w:r w:rsidRPr="00AA658C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..................................................................................</w:t>
      </w:r>
      <w:r w:rsidR="00AA658C">
        <w:rPr>
          <w:rFonts w:ascii="Times New Roman" w:hAnsi="Times New Roman" w:cs="Times New Roman"/>
          <w:sz w:val="20"/>
          <w:szCs w:val="20"/>
          <w:lang w:val="sr-Latn-BA"/>
        </w:rPr>
        <w:t>...................</w:t>
      </w:r>
      <w:r w:rsidRPr="00AA658C">
        <w:rPr>
          <w:rFonts w:ascii="Times New Roman" w:hAnsi="Times New Roman" w:cs="Times New Roman"/>
          <w:sz w:val="20"/>
          <w:szCs w:val="20"/>
          <w:lang w:val="sr-Cyrl-RS"/>
        </w:rPr>
        <w:t>...............</w:t>
      </w:r>
      <w:r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>члан 5. став (</w:t>
      </w:r>
      <w:r w:rsidR="006E2984"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>5</w:t>
      </w:r>
      <w:r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C93FEC" w:rsidRPr="00C93FEC" w:rsidRDefault="00C93FEC" w:rsidP="00C93FE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Непридржавање стандарда одијевања, за запослене који нису дужни носити службену униформу</w:t>
      </w:r>
      <w:r w:rsidRPr="00AA658C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  <w:lang w:val="sr-Latn-BA"/>
        </w:rPr>
        <w:t>...................</w:t>
      </w:r>
      <w:r w:rsidRPr="00AA658C">
        <w:rPr>
          <w:rFonts w:ascii="Times New Roman" w:hAnsi="Times New Roman" w:cs="Times New Roman"/>
          <w:sz w:val="20"/>
          <w:szCs w:val="20"/>
          <w:lang w:val="sr-Cyrl-RS"/>
        </w:rPr>
        <w:t>.....</w:t>
      </w:r>
      <w:r w:rsidRPr="00AA658C">
        <w:rPr>
          <w:rFonts w:ascii="Times New Roman" w:hAnsi="Times New Roman" w:cs="Times New Roman"/>
          <w:i/>
          <w:sz w:val="24"/>
          <w:szCs w:val="24"/>
          <w:lang w:val="sr-Cyrl-RS"/>
        </w:rPr>
        <w:t>члан 7.</w:t>
      </w:r>
    </w:p>
    <w:p w:rsidR="006A4336" w:rsidRPr="00D27E1B" w:rsidRDefault="006A4336" w:rsidP="006A43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Остали облици повреда Кодекса који могу представљати лакшу повреду службене дужности, с обзиром на околности извршења и могуће, односно настале посљедице</w:t>
      </w:r>
    </w:p>
    <w:p w:rsidR="006A4336" w:rsidRPr="00D27E1B" w:rsidRDefault="006A4336" w:rsidP="006A4336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EC8" w:rsidRDefault="00562EC8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52D85">
        <w:rPr>
          <w:rFonts w:ascii="Times New Roman" w:hAnsi="Times New Roman" w:cs="Times New Roman"/>
          <w:b/>
          <w:sz w:val="24"/>
          <w:szCs w:val="24"/>
          <w:lang w:val="sr-Cyrl-RS"/>
        </w:rPr>
        <w:t>Теже повреде:</w:t>
      </w:r>
    </w:p>
    <w:p w:rsidR="00852D85" w:rsidRPr="00852D85" w:rsidRDefault="00852D85" w:rsidP="00852D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562EC8" w:rsidRPr="00D27E1B" w:rsidRDefault="00562EC8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Непријављивање покушаја подмићивања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</w:t>
      </w:r>
      <w:r w:rsidR="005C78D2" w:rsidRPr="005C78D2">
        <w:rPr>
          <w:rFonts w:ascii="Times New Roman" w:hAnsi="Times New Roman" w:cs="Times New Roman"/>
          <w:sz w:val="20"/>
          <w:szCs w:val="20"/>
          <w:lang w:val="sr-Cyrl-RS"/>
        </w:rPr>
        <w:t>...</w:t>
      </w:r>
      <w:r w:rsidR="005C78D2" w:rsidRPr="005C78D2">
        <w:rPr>
          <w:rFonts w:ascii="Times New Roman" w:hAnsi="Times New Roman" w:cs="Times New Roman"/>
          <w:sz w:val="20"/>
          <w:szCs w:val="20"/>
          <w:lang w:val="sr-Latn-BA"/>
        </w:rPr>
        <w:t>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</w:t>
      </w:r>
      <w:r w:rsidR="005C78D2" w:rsidRPr="005C78D2">
        <w:rPr>
          <w:rFonts w:ascii="Times New Roman" w:hAnsi="Times New Roman" w:cs="Times New Roman"/>
          <w:sz w:val="20"/>
          <w:szCs w:val="20"/>
          <w:lang w:val="sr-Latn-BA"/>
        </w:rPr>
        <w:t>.</w:t>
      </w:r>
      <w:r w:rsidR="005C78D2" w:rsidRPr="005C78D2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D651A4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члан 4. став (4</w:t>
      </w:r>
      <w:r w:rsidR="00260B71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562EC8" w:rsidRPr="00D27E1B" w:rsidRDefault="00562EC8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Прихватање мита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</w:t>
      </w:r>
      <w:r w:rsidR="005C78D2" w:rsidRPr="005C78D2">
        <w:rPr>
          <w:rFonts w:ascii="Times New Roman" w:hAnsi="Times New Roman" w:cs="Times New Roman"/>
          <w:sz w:val="20"/>
          <w:szCs w:val="20"/>
          <w:lang w:val="sr-Cyrl-RS"/>
        </w:rPr>
        <w:t>...........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.................</w:t>
      </w:r>
      <w:r w:rsidR="005C78D2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....................</w:t>
      </w:r>
      <w:r w:rsidR="000F1763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члан</w:t>
      </w:r>
      <w:r w:rsidR="00D651A4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4. став (4</w:t>
      </w:r>
      <w:r w:rsidR="00260B71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562EC8" w:rsidRPr="00D27E1B" w:rsidRDefault="00562EC8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Нерационалн</w:t>
      </w:r>
      <w:r w:rsidR="009170E7">
        <w:rPr>
          <w:rFonts w:ascii="Times New Roman" w:hAnsi="Times New Roman" w:cs="Times New Roman"/>
          <w:sz w:val="24"/>
          <w:szCs w:val="24"/>
          <w:lang w:val="sr-Cyrl-RS"/>
        </w:rPr>
        <w:t>о и непродуктивно коришћ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>ење радног времена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</w:t>
      </w:r>
      <w:r w:rsidR="0072648E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члан 5. став (1)</w:t>
      </w:r>
    </w:p>
    <w:p w:rsidR="00562EC8" w:rsidRPr="00D27E1B" w:rsidRDefault="00562EC8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Непримјерено понашање према радним колегама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.....</w:t>
      </w:r>
      <w:r w:rsidR="000F1763" w:rsidRPr="005C78D2">
        <w:rPr>
          <w:rFonts w:ascii="Times New Roman" w:hAnsi="Times New Roman" w:cs="Times New Roman"/>
          <w:sz w:val="20"/>
          <w:szCs w:val="20"/>
          <w:lang w:val="sr-Cyrl-RS"/>
        </w:rPr>
        <w:t>...........</w:t>
      </w:r>
      <w:r w:rsidR="00CE4B75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члан 5. став (2)</w:t>
      </w:r>
    </w:p>
    <w:p w:rsidR="00562EC8" w:rsidRPr="00D27E1B" w:rsidRDefault="00BD3A10" w:rsidP="0003474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Конзум</w:t>
      </w:r>
      <w:r w:rsidR="00562EC8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ирање алкохола на радном мјесту 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93FEC">
        <w:rPr>
          <w:rFonts w:ascii="Times New Roman" w:hAnsi="Times New Roman" w:cs="Times New Roman"/>
          <w:sz w:val="24"/>
          <w:szCs w:val="24"/>
          <w:lang w:val="sr-Cyrl-RS"/>
        </w:rPr>
        <w:t>ли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долазак на посао у алкохолисаном стању</w:t>
      </w:r>
      <w:r w:rsidR="0003474B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.......................................................................................................</w:t>
      </w:r>
      <w:r w:rsidR="005C78D2" w:rsidRPr="005C78D2">
        <w:rPr>
          <w:rFonts w:ascii="Times New Roman" w:hAnsi="Times New Roman" w:cs="Times New Roman"/>
          <w:sz w:val="20"/>
          <w:szCs w:val="20"/>
          <w:lang w:val="sr-Latn-BA"/>
        </w:rPr>
        <w:t>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</w:t>
      </w:r>
      <w:r w:rsidR="005C78D2" w:rsidRPr="005C78D2">
        <w:rPr>
          <w:rFonts w:ascii="Times New Roman" w:hAnsi="Times New Roman" w:cs="Times New Roman"/>
          <w:sz w:val="20"/>
          <w:szCs w:val="20"/>
          <w:lang w:val="sr-Latn-BA"/>
        </w:rPr>
        <w:t>.........</w:t>
      </w:r>
      <w:r w:rsidR="0003474B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члан 5. став (3</w:t>
      </w:r>
      <w:r w:rsidR="00D73DCE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BD3A10" w:rsidRPr="00D27E1B" w:rsidRDefault="00BD3A10" w:rsidP="00BD3A1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Конзумирање наркотич</w:t>
      </w:r>
      <w:r w:rsidR="00C93FEC">
        <w:rPr>
          <w:rFonts w:ascii="Times New Roman" w:hAnsi="Times New Roman" w:cs="Times New Roman"/>
          <w:sz w:val="24"/>
          <w:szCs w:val="24"/>
          <w:lang w:val="sr-Cyrl-RS"/>
        </w:rPr>
        <w:t>ких средстава на радном мјесту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3FEC">
        <w:rPr>
          <w:rFonts w:ascii="Times New Roman" w:hAnsi="Times New Roman" w:cs="Times New Roman"/>
          <w:sz w:val="24"/>
          <w:szCs w:val="24"/>
          <w:lang w:val="sr-Cyrl-RS"/>
        </w:rPr>
        <w:t>ил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>и долазак на посао под утицајем наркотичких средстава</w:t>
      </w:r>
      <w:r w:rsidR="0003474B" w:rsidRPr="005C78D2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 w:rsidR="005C78D2">
        <w:rPr>
          <w:rFonts w:ascii="Times New Roman" w:hAnsi="Times New Roman" w:cs="Times New Roman"/>
          <w:sz w:val="20"/>
          <w:szCs w:val="20"/>
          <w:lang w:val="sr-Cyrl-RS"/>
        </w:rPr>
        <w:t>..........................</w:t>
      </w:r>
      <w:r w:rsidR="005C78D2">
        <w:rPr>
          <w:rFonts w:ascii="Times New Roman" w:hAnsi="Times New Roman" w:cs="Times New Roman"/>
          <w:sz w:val="20"/>
          <w:szCs w:val="20"/>
          <w:lang w:val="sr-Latn-BA"/>
        </w:rPr>
        <w:t>..........</w:t>
      </w:r>
      <w:r w:rsidR="005C78D2">
        <w:rPr>
          <w:rFonts w:ascii="Times New Roman" w:hAnsi="Times New Roman" w:cs="Times New Roman"/>
          <w:sz w:val="20"/>
          <w:szCs w:val="20"/>
          <w:lang w:val="sr-Cyrl-RS"/>
        </w:rPr>
        <w:t>..</w:t>
      </w:r>
      <w:r w:rsidR="007E7CD6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 w:rsidR="005C78D2">
        <w:rPr>
          <w:rFonts w:ascii="Times New Roman" w:hAnsi="Times New Roman" w:cs="Times New Roman"/>
          <w:sz w:val="20"/>
          <w:szCs w:val="20"/>
          <w:lang w:val="sr-Cyrl-RS"/>
        </w:rPr>
        <w:t>...</w:t>
      </w:r>
      <w:r w:rsidR="0003474B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члан 5. став (4</w:t>
      </w:r>
      <w:r w:rsidR="00486B50" w:rsidRPr="005C78D2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:rsidR="00461179" w:rsidRPr="00D27E1B" w:rsidRDefault="00461179" w:rsidP="00486B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Непрофесионално понашање </w:t>
      </w:r>
      <w:r w:rsidR="00E75281" w:rsidRPr="00D27E1B">
        <w:rPr>
          <w:rFonts w:ascii="Times New Roman" w:hAnsi="Times New Roman" w:cs="Times New Roman"/>
          <w:sz w:val="24"/>
          <w:szCs w:val="24"/>
          <w:lang w:val="sr-Cyrl-RS"/>
        </w:rPr>
        <w:t>према обвезницима индиректних пореза, грађанима и пословној заједници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6. став (1)</w:t>
      </w:r>
    </w:p>
    <w:p w:rsidR="00E75281" w:rsidRPr="00D27E1B" w:rsidRDefault="00E75281" w:rsidP="00486B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Пропуштање идентификовања од стране </w:t>
      </w:r>
      <w:r w:rsidR="0003474B" w:rsidRPr="00D27E1B">
        <w:rPr>
          <w:rFonts w:ascii="Times New Roman" w:hAnsi="Times New Roman" w:cs="Times New Roman"/>
          <w:sz w:val="24"/>
          <w:szCs w:val="24"/>
          <w:lang w:val="sr-Cyrl-RS"/>
        </w:rPr>
        <w:t>овлашћених службених лица,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осим у оправданим ситуацијама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..............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....</w:t>
      </w:r>
      <w:r w:rsidR="00154BEA" w:rsidRPr="00FE3EB8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03474B" w:rsidRPr="00FE3EB8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6. став (2)</w:t>
      </w:r>
    </w:p>
    <w:p w:rsidR="0083662E" w:rsidRPr="00D27E1B" w:rsidRDefault="00FE3EB8" w:rsidP="00486B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Непридржавање </w:t>
      </w:r>
      <w:r w:rsidR="0083662E" w:rsidRPr="00D27E1B">
        <w:rPr>
          <w:rFonts w:ascii="Times New Roman" w:hAnsi="Times New Roman" w:cs="Times New Roman"/>
          <w:sz w:val="24"/>
          <w:szCs w:val="24"/>
          <w:lang w:val="sr-Cyrl-RS"/>
        </w:rPr>
        <w:t>стандарда одијевања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>, за запослене који су дужни носити службену униформу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</w:t>
      </w:r>
      <w:r>
        <w:rPr>
          <w:rFonts w:ascii="Times New Roman" w:hAnsi="Times New Roman" w:cs="Times New Roman"/>
          <w:sz w:val="20"/>
          <w:szCs w:val="20"/>
          <w:lang w:val="sr-Latn-BA"/>
        </w:rPr>
        <w:t>..................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7.</w:t>
      </w:r>
    </w:p>
    <w:p w:rsidR="007E7CD6" w:rsidRDefault="00492271" w:rsidP="00D827D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Непријављивање ил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>и нетачно пријављивање изречене кривичне санкције</w:t>
      </w:r>
      <w:r w:rsidR="007E7CD6">
        <w:rPr>
          <w:rFonts w:ascii="Times New Roman" w:hAnsi="Times New Roman" w:cs="Times New Roman"/>
          <w:sz w:val="20"/>
          <w:szCs w:val="20"/>
          <w:lang w:val="sr-Cyrl-RS"/>
        </w:rPr>
        <w:t>..</w:t>
      </w:r>
      <w:r w:rsidR="007E7CD6"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  <w:r w:rsidR="007E7CD6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8.</w:t>
      </w:r>
    </w:p>
    <w:p w:rsidR="00492271" w:rsidRPr="00D27E1B" w:rsidRDefault="007E7CD6" w:rsidP="00D827D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>епријављивање ил</w:t>
      </w:r>
      <w:r>
        <w:rPr>
          <w:rFonts w:ascii="Times New Roman" w:hAnsi="Times New Roman" w:cs="Times New Roman"/>
          <w:sz w:val="24"/>
          <w:szCs w:val="24"/>
          <w:lang w:val="sr-Cyrl-RS"/>
        </w:rPr>
        <w:t>и нетачно пријављивање покренутог</w:t>
      </w:r>
      <w:r w:rsidR="00492271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кривичног или прекршајног поступка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.................................</w:t>
      </w:r>
      <w:r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8.</w:t>
      </w:r>
    </w:p>
    <w:p w:rsidR="00492271" w:rsidRPr="00D27E1B" w:rsidRDefault="00492271" w:rsidP="00C46F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Непријављивање или нетачно пријављивање прихватања поклона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="00FE3EB8" w:rsidRPr="00FE3EB8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9.</w:t>
      </w:r>
    </w:p>
    <w:p w:rsidR="00492271" w:rsidRPr="00D27E1B" w:rsidRDefault="0096071D" w:rsidP="00C46F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Необавјештавање непос</w:t>
      </w:r>
      <w:r w:rsidR="00710BA3">
        <w:rPr>
          <w:rFonts w:ascii="Times New Roman" w:hAnsi="Times New Roman" w:cs="Times New Roman"/>
          <w:sz w:val="24"/>
          <w:szCs w:val="24"/>
          <w:lang w:val="sr-Cyrl-RS"/>
        </w:rPr>
        <w:t>редног руководиоца о ситуацији која може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довести до сукоба интереса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................</w:t>
      </w:r>
      <w:r w:rsidR="00FB42E7" w:rsidRPr="00FE3EB8">
        <w:rPr>
          <w:rFonts w:ascii="Times New Roman" w:hAnsi="Times New Roman" w:cs="Times New Roman"/>
          <w:sz w:val="20"/>
          <w:szCs w:val="20"/>
          <w:lang w:val="sr-Cyrl-RS"/>
        </w:rPr>
        <w:t>...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10. став (4)</w:t>
      </w:r>
    </w:p>
    <w:p w:rsidR="004F7756" w:rsidRDefault="004B3472" w:rsidP="00DE01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5B5A88">
        <w:rPr>
          <w:rFonts w:ascii="Times New Roman" w:hAnsi="Times New Roman" w:cs="Times New Roman"/>
          <w:sz w:val="24"/>
          <w:szCs w:val="24"/>
          <w:lang w:val="sr-Cyrl-RS"/>
        </w:rPr>
        <w:t>бављање додатне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актив</w:t>
      </w:r>
      <w:r w:rsidR="008023C9">
        <w:rPr>
          <w:rFonts w:ascii="Times New Roman" w:hAnsi="Times New Roman" w:cs="Times New Roman"/>
          <w:sz w:val="24"/>
          <w:szCs w:val="24"/>
          <w:lang w:val="sr-Cyrl-RS"/>
        </w:rPr>
        <w:t>ности без одобрења директора</w:t>
      </w:r>
      <w:r w:rsidR="004F7756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 w:rsidR="004F7756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11. став (3)</w:t>
      </w:r>
    </w:p>
    <w:p w:rsidR="0096071D" w:rsidRPr="00D27E1B" w:rsidRDefault="004F7756" w:rsidP="00DE01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К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оришћење радног времена и службених просторија за обављање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додатне</w:t>
      </w:r>
      <w:r w:rsidR="008A58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6071D" w:rsidRPr="00D27E1B">
        <w:rPr>
          <w:rFonts w:ascii="Times New Roman" w:hAnsi="Times New Roman" w:cs="Times New Roman"/>
          <w:sz w:val="24"/>
          <w:szCs w:val="24"/>
          <w:lang w:val="sr-Cyrl-RS"/>
        </w:rPr>
        <w:t>активности</w:t>
      </w:r>
      <w:r w:rsidR="008A5854" w:rsidRPr="00FE3EB8">
        <w:rPr>
          <w:rFonts w:ascii="Times New Roman" w:hAnsi="Times New Roman" w:cs="Times New Roman"/>
          <w:sz w:val="20"/>
          <w:szCs w:val="20"/>
          <w:lang w:val="sr-Cyrl-RS"/>
        </w:rPr>
        <w:t>...</w:t>
      </w:r>
      <w:r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.....................................................................................................</w:t>
      </w:r>
      <w:r w:rsidR="008A5854" w:rsidRPr="00FE3EB8">
        <w:rPr>
          <w:rFonts w:ascii="Times New Roman" w:hAnsi="Times New Roman" w:cs="Times New Roman"/>
          <w:sz w:val="20"/>
          <w:szCs w:val="20"/>
          <w:lang w:val="sr-Cyrl-RS"/>
        </w:rPr>
        <w:t>.....</w:t>
      </w:r>
      <w:r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11. став (3)</w:t>
      </w:r>
    </w:p>
    <w:p w:rsidR="00DB643A" w:rsidRPr="00D27E1B" w:rsidRDefault="00DB643A" w:rsidP="00DE014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Нетачно и непотпуно попуњавање изјаве о неспојивости са дужностима</w:t>
      </w:r>
      <w:r w:rsidR="00B75A68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</w:t>
      </w:r>
      <w:r w:rsidR="004B3472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</w:t>
      </w:r>
      <w:r w:rsidR="00FE3EB8">
        <w:rPr>
          <w:rFonts w:ascii="Times New Roman" w:hAnsi="Times New Roman" w:cs="Times New Roman"/>
          <w:sz w:val="20"/>
          <w:szCs w:val="20"/>
          <w:lang w:val="sr-Latn-BA"/>
        </w:rPr>
        <w:t>.................</w:t>
      </w:r>
      <w:r w:rsidR="004B3472"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11. став (7)</w:t>
      </w:r>
    </w:p>
    <w:p w:rsidR="00DB643A" w:rsidRPr="00D27E1B" w:rsidRDefault="002D0359" w:rsidP="00AE79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Нетачно, 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>непотпуно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и неблаговремено</w:t>
      </w:r>
      <w:r w:rsidR="00DB643A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попуњавање изјаве о имовини и дјелатностима</w:t>
      </w:r>
      <w:r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</w:t>
      </w:r>
      <w:r w:rsidR="00A90B61">
        <w:rPr>
          <w:rFonts w:ascii="Times New Roman" w:hAnsi="Times New Roman" w:cs="Times New Roman"/>
          <w:sz w:val="20"/>
          <w:szCs w:val="20"/>
          <w:lang w:val="sr-Latn-BA"/>
        </w:rPr>
        <w:t>.................</w:t>
      </w:r>
      <w:r w:rsidRPr="00FE3EB8">
        <w:rPr>
          <w:rFonts w:ascii="Times New Roman" w:hAnsi="Times New Roman" w:cs="Times New Roman"/>
          <w:sz w:val="20"/>
          <w:szCs w:val="20"/>
          <w:lang w:val="sr-Cyrl-RS"/>
        </w:rPr>
        <w:t>..................................</w:t>
      </w:r>
      <w:r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члан 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12. став (1)</w:t>
      </w:r>
    </w:p>
    <w:p w:rsidR="00DB643A" w:rsidRPr="00D27E1B" w:rsidRDefault="00DB643A" w:rsidP="00AE79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Неовлашћен приступ и располагање службеним информацијама</w:t>
      </w:r>
      <w:r w:rsidR="00A90B61">
        <w:rPr>
          <w:rFonts w:ascii="Times New Roman" w:hAnsi="Times New Roman" w:cs="Times New Roman"/>
          <w:sz w:val="20"/>
          <w:szCs w:val="20"/>
          <w:lang w:val="sr-Cyrl-RS"/>
        </w:rPr>
        <w:t>...................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13</w:t>
      </w:r>
      <w:r w:rsidR="00486B50" w:rsidRPr="00D27E1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66BAB" w:rsidRPr="00D27E1B" w:rsidRDefault="00A66BAB" w:rsidP="00A66BA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Неовлашћен приступ информационом систему</w:t>
      </w:r>
      <w:r w:rsidR="00E41D58" w:rsidRPr="00A90B61">
        <w:rPr>
          <w:rFonts w:ascii="Times New Roman" w:hAnsi="Times New Roman" w:cs="Times New Roman"/>
          <w:sz w:val="20"/>
          <w:szCs w:val="20"/>
          <w:lang w:val="sr-Cyrl-RS"/>
        </w:rPr>
        <w:t>.....................</w:t>
      </w:r>
      <w:r w:rsidR="00A90B61">
        <w:rPr>
          <w:rFonts w:ascii="Times New Roman" w:hAnsi="Times New Roman" w:cs="Times New Roman"/>
          <w:sz w:val="20"/>
          <w:szCs w:val="20"/>
          <w:lang w:val="sr-Latn-BA"/>
        </w:rPr>
        <w:t>.........</w:t>
      </w:r>
      <w:r w:rsidR="00E41D58" w:rsidRPr="00A90B61">
        <w:rPr>
          <w:rFonts w:ascii="Times New Roman" w:hAnsi="Times New Roman" w:cs="Times New Roman"/>
          <w:sz w:val="20"/>
          <w:szCs w:val="20"/>
          <w:lang w:val="sr-Cyrl-RS"/>
        </w:rPr>
        <w:t>........................</w:t>
      </w:r>
      <w:r w:rsidR="00486B50" w:rsidRPr="00FE3EB8">
        <w:rPr>
          <w:rFonts w:ascii="Times New Roman" w:hAnsi="Times New Roman" w:cs="Times New Roman"/>
          <w:i/>
          <w:sz w:val="24"/>
          <w:szCs w:val="24"/>
          <w:lang w:val="sr-Cyrl-RS"/>
        </w:rPr>
        <w:t>члан 14</w:t>
      </w:r>
      <w:r w:rsidR="00486B50" w:rsidRPr="00D27E1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B643A" w:rsidRPr="00D27E1B" w:rsidRDefault="00955C50" w:rsidP="00AD738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57FF4" w:rsidRPr="00D27E1B">
        <w:rPr>
          <w:rFonts w:ascii="Times New Roman" w:hAnsi="Times New Roman" w:cs="Times New Roman"/>
          <w:sz w:val="24"/>
          <w:szCs w:val="24"/>
          <w:lang w:val="sr-Cyrl-RS"/>
        </w:rPr>
        <w:t>енамјенско и неекономично коришћ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ење </w:t>
      </w:r>
      <w:r w:rsidR="005056ED">
        <w:rPr>
          <w:rFonts w:ascii="Times New Roman" w:hAnsi="Times New Roman" w:cs="Times New Roman"/>
          <w:sz w:val="24"/>
          <w:szCs w:val="24"/>
          <w:lang w:val="sr-Cyrl-RS"/>
        </w:rPr>
        <w:t xml:space="preserve">повјерених 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>материјалних средстава</w:t>
      </w:r>
      <w:r w:rsidR="009E13EA" w:rsidRPr="00A90B61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............................................................................</w:t>
      </w:r>
      <w:r w:rsidR="00A90B61">
        <w:rPr>
          <w:rFonts w:ascii="Times New Roman" w:hAnsi="Times New Roman" w:cs="Times New Roman"/>
          <w:sz w:val="20"/>
          <w:szCs w:val="20"/>
          <w:lang w:val="sr-Latn-BA"/>
        </w:rPr>
        <w:t>..................</w:t>
      </w:r>
      <w:r w:rsidR="009E13EA" w:rsidRPr="00A90B61">
        <w:rPr>
          <w:rFonts w:ascii="Times New Roman" w:hAnsi="Times New Roman" w:cs="Times New Roman"/>
          <w:sz w:val="20"/>
          <w:szCs w:val="20"/>
          <w:lang w:val="sr-Cyrl-RS"/>
        </w:rPr>
        <w:t>..................</w:t>
      </w:r>
      <w:r w:rsidR="00486B50" w:rsidRPr="00A90B61">
        <w:rPr>
          <w:rFonts w:ascii="Times New Roman" w:hAnsi="Times New Roman" w:cs="Times New Roman"/>
          <w:i/>
          <w:sz w:val="24"/>
          <w:szCs w:val="24"/>
          <w:lang w:val="sr-Cyrl-RS"/>
        </w:rPr>
        <w:t>члан 15.</w:t>
      </w:r>
      <w:r w:rsidR="009E13EA" w:rsidRPr="00A90B6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став (1)</w:t>
      </w:r>
    </w:p>
    <w:p w:rsidR="00BD3A10" w:rsidRPr="00D27E1B" w:rsidRDefault="00955C50" w:rsidP="00955C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Неовлашћено комуницирање са средствима јавног информисања</w:t>
      </w:r>
      <w:r w:rsidR="00E41D58" w:rsidRPr="00805634">
        <w:rPr>
          <w:rFonts w:ascii="Times New Roman" w:hAnsi="Times New Roman" w:cs="Times New Roman"/>
          <w:sz w:val="20"/>
          <w:szCs w:val="20"/>
          <w:lang w:val="sr-Cyrl-RS"/>
        </w:rPr>
        <w:t>......</w:t>
      </w:r>
      <w:r w:rsidR="00805634">
        <w:rPr>
          <w:rFonts w:ascii="Times New Roman" w:hAnsi="Times New Roman" w:cs="Times New Roman"/>
          <w:sz w:val="20"/>
          <w:szCs w:val="20"/>
          <w:lang w:val="sr-Latn-BA"/>
        </w:rPr>
        <w:t>...</w:t>
      </w:r>
      <w:r w:rsidR="00E41D58" w:rsidRPr="00805634">
        <w:rPr>
          <w:rFonts w:ascii="Times New Roman" w:hAnsi="Times New Roman" w:cs="Times New Roman"/>
          <w:sz w:val="20"/>
          <w:szCs w:val="20"/>
          <w:lang w:val="sr-Cyrl-RS"/>
        </w:rPr>
        <w:t>........</w:t>
      </w:r>
      <w:r w:rsidR="00620CDF" w:rsidRPr="00805634">
        <w:rPr>
          <w:rFonts w:ascii="Times New Roman" w:hAnsi="Times New Roman" w:cs="Times New Roman"/>
          <w:i/>
          <w:sz w:val="24"/>
          <w:szCs w:val="24"/>
          <w:lang w:val="sr-Cyrl-RS"/>
        </w:rPr>
        <w:t>члан 16.</w:t>
      </w:r>
      <w:r w:rsidR="009E13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41D58" w:rsidRPr="00D27E1B" w:rsidRDefault="006E65F9" w:rsidP="006E65F9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Објава недозвољеног садржаја на друштвеним мреж</w:t>
      </w:r>
      <w:r w:rsidR="00805634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="00805634" w:rsidRPr="00805634">
        <w:rPr>
          <w:rFonts w:ascii="Times New Roman" w:hAnsi="Times New Roman" w:cs="Times New Roman"/>
          <w:sz w:val="20"/>
          <w:szCs w:val="20"/>
          <w:lang w:val="sr-Cyrl-RS"/>
        </w:rPr>
        <w:t>...........................</w:t>
      </w:r>
      <w:r w:rsidR="00805634">
        <w:rPr>
          <w:rFonts w:ascii="Times New Roman" w:hAnsi="Times New Roman" w:cs="Times New Roman"/>
          <w:sz w:val="20"/>
          <w:szCs w:val="20"/>
          <w:lang w:val="sr-Latn-BA"/>
        </w:rPr>
        <w:t>.........</w:t>
      </w:r>
      <w:r w:rsidR="00F70C4C" w:rsidRPr="00805634">
        <w:rPr>
          <w:rFonts w:ascii="Times New Roman" w:hAnsi="Times New Roman" w:cs="Times New Roman"/>
          <w:i/>
          <w:sz w:val="24"/>
          <w:szCs w:val="24"/>
          <w:lang w:val="sr-Cyrl-RS"/>
        </w:rPr>
        <w:t>члан 17.</w:t>
      </w:r>
    </w:p>
    <w:p w:rsidR="00BD3A10" w:rsidRDefault="00E41D58" w:rsidP="00E41D5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Коришћење </w:t>
      </w:r>
      <w:r w:rsidR="000C1D33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мобилног телефона приликом </w:t>
      </w:r>
      <w:r w:rsidR="00933545" w:rsidRPr="00D27E1B">
        <w:rPr>
          <w:rFonts w:ascii="Times New Roman" w:hAnsi="Times New Roman" w:cs="Times New Roman"/>
          <w:sz w:val="24"/>
          <w:szCs w:val="24"/>
          <w:lang w:val="sr-Cyrl-RS"/>
        </w:rPr>
        <w:t>вршења царинске контроле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 на граничном прелазу</w:t>
      </w:r>
      <w:r w:rsidR="000C1D33" w:rsidRPr="00655D8E">
        <w:rPr>
          <w:rFonts w:ascii="Times New Roman" w:hAnsi="Times New Roman" w:cs="Times New Roman"/>
          <w:sz w:val="20"/>
          <w:szCs w:val="20"/>
          <w:lang w:val="sr-Cyrl-RS"/>
        </w:rPr>
        <w:t>...</w:t>
      </w:r>
      <w:r w:rsidRPr="00655D8E">
        <w:rPr>
          <w:rFonts w:ascii="Times New Roman" w:hAnsi="Times New Roman" w:cs="Times New Roman"/>
          <w:sz w:val="20"/>
          <w:szCs w:val="20"/>
          <w:lang w:val="sr-Cyrl-RS"/>
        </w:rPr>
        <w:t>...........................................................................</w:t>
      </w:r>
      <w:r w:rsidR="00933545" w:rsidRPr="00655D8E">
        <w:rPr>
          <w:rFonts w:ascii="Times New Roman" w:hAnsi="Times New Roman" w:cs="Times New Roman"/>
          <w:sz w:val="20"/>
          <w:szCs w:val="20"/>
          <w:lang w:val="sr-Cyrl-RS"/>
        </w:rPr>
        <w:t>...........</w:t>
      </w:r>
      <w:r w:rsidR="00655D8E">
        <w:rPr>
          <w:rFonts w:ascii="Times New Roman" w:hAnsi="Times New Roman" w:cs="Times New Roman"/>
          <w:sz w:val="20"/>
          <w:szCs w:val="20"/>
          <w:lang w:val="sr-Latn-BA"/>
        </w:rPr>
        <w:t>...................</w:t>
      </w:r>
      <w:r w:rsidR="00933545" w:rsidRPr="00655D8E">
        <w:rPr>
          <w:rFonts w:ascii="Times New Roman" w:hAnsi="Times New Roman" w:cs="Times New Roman"/>
          <w:sz w:val="20"/>
          <w:szCs w:val="20"/>
          <w:lang w:val="sr-Cyrl-RS"/>
        </w:rPr>
        <w:t>.</w:t>
      </w:r>
      <w:r w:rsidRPr="00655D8E">
        <w:rPr>
          <w:rFonts w:ascii="Times New Roman" w:hAnsi="Times New Roman" w:cs="Times New Roman"/>
          <w:sz w:val="20"/>
          <w:szCs w:val="20"/>
          <w:lang w:val="sr-Cyrl-RS"/>
        </w:rPr>
        <w:t>..</w:t>
      </w:r>
      <w:r w:rsidR="00D27CC0" w:rsidRPr="00655D8E">
        <w:rPr>
          <w:rFonts w:ascii="Times New Roman" w:hAnsi="Times New Roman" w:cs="Times New Roman"/>
          <w:i/>
          <w:sz w:val="24"/>
          <w:szCs w:val="24"/>
          <w:lang w:val="sr-Cyrl-RS"/>
        </w:rPr>
        <w:t>члан 18.</w:t>
      </w:r>
    </w:p>
    <w:p w:rsidR="0060726F" w:rsidRPr="00D27E1B" w:rsidRDefault="0060726F" w:rsidP="00E41D5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Дискриминација и узнемиравање на радном мјесту</w:t>
      </w:r>
      <w:r w:rsidRPr="00655D8E">
        <w:rPr>
          <w:rFonts w:ascii="Times New Roman" w:hAnsi="Times New Roman" w:cs="Times New Roman"/>
          <w:sz w:val="20"/>
          <w:szCs w:val="20"/>
          <w:lang w:val="sr-Cyrl-RS"/>
        </w:rPr>
        <w:t>......</w:t>
      </w:r>
      <w:r w:rsidR="00C666CE" w:rsidRPr="00655D8E">
        <w:rPr>
          <w:rFonts w:ascii="Times New Roman" w:hAnsi="Times New Roman" w:cs="Times New Roman"/>
          <w:sz w:val="20"/>
          <w:szCs w:val="20"/>
          <w:lang w:val="sr-Cyrl-RS"/>
        </w:rPr>
        <w:t>............................</w:t>
      </w:r>
      <w:r w:rsidR="00655D8E">
        <w:rPr>
          <w:rFonts w:ascii="Times New Roman" w:hAnsi="Times New Roman" w:cs="Times New Roman"/>
          <w:sz w:val="20"/>
          <w:szCs w:val="20"/>
          <w:lang w:val="sr-Latn-BA"/>
        </w:rPr>
        <w:t>........</w:t>
      </w:r>
      <w:r w:rsidR="00C666CE" w:rsidRPr="00655D8E">
        <w:rPr>
          <w:rFonts w:ascii="Times New Roman" w:hAnsi="Times New Roman" w:cs="Times New Roman"/>
          <w:sz w:val="20"/>
          <w:szCs w:val="20"/>
          <w:lang w:val="sr-Cyrl-RS"/>
        </w:rPr>
        <w:t>....</w:t>
      </w:r>
      <w:r w:rsidRPr="00655D8E">
        <w:rPr>
          <w:rFonts w:ascii="Times New Roman" w:hAnsi="Times New Roman" w:cs="Times New Roman"/>
          <w:i/>
          <w:sz w:val="24"/>
          <w:szCs w:val="24"/>
          <w:lang w:val="sr-Cyrl-RS"/>
        </w:rPr>
        <w:t>члан 19.</w:t>
      </w:r>
    </w:p>
    <w:p w:rsidR="00562EC8" w:rsidRPr="00D27E1B" w:rsidRDefault="00562EC8" w:rsidP="0063494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27E1B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>стали облици повреда Кодекса који могу представљати теж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у повреду 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>служ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>бене дужности, с обзиром на околнос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>ти изврш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ења и могуће, односно 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 xml:space="preserve">настале </w:t>
      </w:r>
      <w:bookmarkStart w:id="0" w:name="_GoBack"/>
      <w:bookmarkEnd w:id="0"/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>посљ</w:t>
      </w:r>
      <w:r w:rsidRPr="00D27E1B">
        <w:rPr>
          <w:rFonts w:ascii="Times New Roman" w:hAnsi="Times New Roman" w:cs="Times New Roman"/>
          <w:sz w:val="24"/>
          <w:szCs w:val="24"/>
          <w:lang w:val="sr-Cyrl-RS"/>
        </w:rPr>
        <w:t>едиц</w:t>
      </w:r>
      <w:r w:rsidR="006A4336" w:rsidRPr="00D27E1B"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sectPr w:rsidR="00562EC8" w:rsidRPr="00D27E1B" w:rsidSect="00602D4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51EC"/>
    <w:multiLevelType w:val="hybridMultilevel"/>
    <w:tmpl w:val="DADA9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010B8"/>
    <w:multiLevelType w:val="hybridMultilevel"/>
    <w:tmpl w:val="AF8C43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A3E1D"/>
    <w:multiLevelType w:val="hybridMultilevel"/>
    <w:tmpl w:val="53CAF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C8"/>
    <w:rsid w:val="0003474B"/>
    <w:rsid w:val="00057FF4"/>
    <w:rsid w:val="000A0351"/>
    <w:rsid w:val="000B52A2"/>
    <w:rsid w:val="000C1D33"/>
    <w:rsid w:val="000F1763"/>
    <w:rsid w:val="00154BEA"/>
    <w:rsid w:val="00180A3F"/>
    <w:rsid w:val="00260B71"/>
    <w:rsid w:val="002A568A"/>
    <w:rsid w:val="002D0359"/>
    <w:rsid w:val="003339B0"/>
    <w:rsid w:val="003C2D7C"/>
    <w:rsid w:val="00461179"/>
    <w:rsid w:val="00486B50"/>
    <w:rsid w:val="00492271"/>
    <w:rsid w:val="004B3472"/>
    <w:rsid w:val="004F7756"/>
    <w:rsid w:val="005056ED"/>
    <w:rsid w:val="00562EC8"/>
    <w:rsid w:val="00572C4D"/>
    <w:rsid w:val="005B5A88"/>
    <w:rsid w:val="005C673A"/>
    <w:rsid w:val="005C78D2"/>
    <w:rsid w:val="00602D4E"/>
    <w:rsid w:val="0060726F"/>
    <w:rsid w:val="00620CDF"/>
    <w:rsid w:val="00655D8E"/>
    <w:rsid w:val="006A4336"/>
    <w:rsid w:val="006E2984"/>
    <w:rsid w:val="006E65F9"/>
    <w:rsid w:val="00710BA3"/>
    <w:rsid w:val="0072648E"/>
    <w:rsid w:val="007D2AF8"/>
    <w:rsid w:val="007E7CD6"/>
    <w:rsid w:val="008023C9"/>
    <w:rsid w:val="00805634"/>
    <w:rsid w:val="0083662E"/>
    <w:rsid w:val="00852D85"/>
    <w:rsid w:val="008A5854"/>
    <w:rsid w:val="009170E7"/>
    <w:rsid w:val="00933545"/>
    <w:rsid w:val="00955C50"/>
    <w:rsid w:val="0096071D"/>
    <w:rsid w:val="00962247"/>
    <w:rsid w:val="009A4E5F"/>
    <w:rsid w:val="009E13EA"/>
    <w:rsid w:val="00A66BAB"/>
    <w:rsid w:val="00A71240"/>
    <w:rsid w:val="00A90B61"/>
    <w:rsid w:val="00AA658C"/>
    <w:rsid w:val="00AD7381"/>
    <w:rsid w:val="00B61EF9"/>
    <w:rsid w:val="00B75A68"/>
    <w:rsid w:val="00BD0209"/>
    <w:rsid w:val="00BD3A10"/>
    <w:rsid w:val="00C666CE"/>
    <w:rsid w:val="00C93FEC"/>
    <w:rsid w:val="00CB283B"/>
    <w:rsid w:val="00CD03F6"/>
    <w:rsid w:val="00CE4B75"/>
    <w:rsid w:val="00D27CC0"/>
    <w:rsid w:val="00D27E1B"/>
    <w:rsid w:val="00D651A4"/>
    <w:rsid w:val="00D73DCE"/>
    <w:rsid w:val="00DB01EF"/>
    <w:rsid w:val="00DB643A"/>
    <w:rsid w:val="00E41D58"/>
    <w:rsid w:val="00E75281"/>
    <w:rsid w:val="00E75827"/>
    <w:rsid w:val="00EF4BD1"/>
    <w:rsid w:val="00F70C4C"/>
    <w:rsid w:val="00FB42E7"/>
    <w:rsid w:val="00FE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04DC2"/>
  <w15:chartTrackingRefBased/>
  <w15:docId w15:val="{3D39D8F8-B552-49EA-B5C9-C7FF44F8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E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2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D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Tatjana Stojanović</cp:lastModifiedBy>
  <cp:revision>65</cp:revision>
  <cp:lastPrinted>2024-03-19T12:44:00Z</cp:lastPrinted>
  <dcterms:created xsi:type="dcterms:W3CDTF">2023-12-21T10:29:00Z</dcterms:created>
  <dcterms:modified xsi:type="dcterms:W3CDTF">2024-03-19T12:46:00Z</dcterms:modified>
</cp:coreProperties>
</file>